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946A" w14:textId="73A59E2F" w:rsidR="00716387" w:rsidRDefault="00716387" w:rsidP="00291DF7">
      <w:pPr>
        <w:pStyle w:val="Heading1"/>
      </w:pPr>
      <w:r w:rsidRPr="00716387">
        <w:t xml:space="preserve">Lab </w:t>
      </w:r>
      <w:r w:rsidR="002E1011">
        <w:t>2.1</w:t>
      </w:r>
      <w:bookmarkStart w:id="0" w:name="_GoBack"/>
      <w:bookmarkEnd w:id="0"/>
      <w:r w:rsidR="006E6291">
        <w:t>: Access the EdgeMarc GUI</w:t>
      </w:r>
    </w:p>
    <w:p w14:paraId="3A357BA7" w14:textId="2DD11A3E" w:rsidR="00A43A5C" w:rsidRPr="000E1FF6" w:rsidRDefault="00614705" w:rsidP="00291DF7">
      <w:pPr>
        <w:pStyle w:val="Heading1"/>
      </w:pPr>
      <w:r>
        <w:t xml:space="preserve">Lab </w:t>
      </w:r>
      <w:r w:rsidR="00A43A5C" w:rsidRPr="000E1FF6">
        <w:t>Overview</w:t>
      </w:r>
    </w:p>
    <w:p w14:paraId="4F3840C5" w14:textId="70A61984" w:rsidR="00A43A5C" w:rsidRDefault="006E6291" w:rsidP="00614705">
      <w:r>
        <w:t>Students will connect to the EdgeMarc and access the system GUI.</w:t>
      </w:r>
    </w:p>
    <w:p w14:paraId="45302D89" w14:textId="77777777" w:rsidR="00AA2A23" w:rsidRDefault="00AA2A23" w:rsidP="00AA2A23">
      <w:pPr>
        <w:pStyle w:val="Heading1"/>
      </w:pPr>
      <w:r>
        <w:t>Duration</w:t>
      </w:r>
    </w:p>
    <w:p w14:paraId="65C26677" w14:textId="3CF4DC88" w:rsidR="00AA2A23" w:rsidRDefault="00D50FB6" w:rsidP="006E6291">
      <w:pPr>
        <w:pStyle w:val="ListParagraph"/>
        <w:numPr>
          <w:ilvl w:val="0"/>
          <w:numId w:val="3"/>
        </w:numPr>
      </w:pPr>
      <w:r>
        <w:t>10</w:t>
      </w:r>
      <w:r w:rsidR="00614705">
        <w:t xml:space="preserve"> minutes</w:t>
      </w:r>
    </w:p>
    <w:p w14:paraId="3C199511" w14:textId="77777777" w:rsidR="00A43A5C" w:rsidRPr="000E1FF6" w:rsidRDefault="00A43A5C" w:rsidP="00291DF7">
      <w:pPr>
        <w:pStyle w:val="Heading1"/>
      </w:pPr>
      <w:r w:rsidRPr="000E1FF6">
        <w:t>Prerequisites</w:t>
      </w:r>
    </w:p>
    <w:p w14:paraId="3C787C4D" w14:textId="44528EE9" w:rsidR="00A43A5C" w:rsidRDefault="00614705" w:rsidP="00A43A5C">
      <w:r>
        <w:t>None</w:t>
      </w:r>
    </w:p>
    <w:p w14:paraId="7545689E" w14:textId="77777777" w:rsidR="00A43A5C" w:rsidRPr="000E1FF6" w:rsidRDefault="00A43A5C" w:rsidP="00291DF7">
      <w:pPr>
        <w:pStyle w:val="Heading1"/>
      </w:pPr>
      <w:r w:rsidRPr="000E1FF6">
        <w:t>Objectives</w:t>
      </w:r>
    </w:p>
    <w:p w14:paraId="02CB5CA7" w14:textId="2816FCF7" w:rsidR="00A43A5C" w:rsidRDefault="00A43A5C" w:rsidP="00A43A5C">
      <w:r>
        <w:t>After successf</w:t>
      </w:r>
      <w:r w:rsidR="00614705">
        <w:t>ul completion of this lab</w:t>
      </w:r>
      <w:r w:rsidR="000E1FF6">
        <w:t xml:space="preserve">, students will </w:t>
      </w:r>
      <w:r>
        <w:t>be able to:</w:t>
      </w:r>
    </w:p>
    <w:p w14:paraId="6DD3A47D" w14:textId="525461BA" w:rsidR="001A28B6" w:rsidRDefault="006E6291" w:rsidP="001A28B6">
      <w:pPr>
        <w:pStyle w:val="ListParagraph"/>
        <w:numPr>
          <w:ilvl w:val="0"/>
          <w:numId w:val="1"/>
        </w:numPr>
      </w:pPr>
      <w:r>
        <w:t>Login to an EdgeMarc GUI using “root” and the default password.</w:t>
      </w:r>
    </w:p>
    <w:p w14:paraId="42951885" w14:textId="1BBB710D" w:rsidR="00291DF7" w:rsidRPr="00291DF7" w:rsidRDefault="001C046A" w:rsidP="006D2B0F">
      <w:pPr>
        <w:pStyle w:val="Heading1"/>
      </w:pPr>
      <w:r>
        <w:t>Lab Equipment</w:t>
      </w:r>
      <w:r w:rsidR="00FF36E0">
        <w:t xml:space="preserve"> – Per Group Requirement</w:t>
      </w:r>
    </w:p>
    <w:p w14:paraId="3C29568F" w14:textId="346CCA5B" w:rsidR="00716387" w:rsidRDefault="006E6291" w:rsidP="006E6291">
      <w:pPr>
        <w:pStyle w:val="ListParagraph"/>
        <w:numPr>
          <w:ilvl w:val="0"/>
          <w:numId w:val="2"/>
        </w:numPr>
      </w:pPr>
      <w:r>
        <w:t>Computer</w:t>
      </w:r>
    </w:p>
    <w:p w14:paraId="4C9BD2AF" w14:textId="0C3DCFC2" w:rsidR="006E6291" w:rsidRDefault="006E6291" w:rsidP="006E6291">
      <w:pPr>
        <w:pStyle w:val="ListParagraph"/>
        <w:numPr>
          <w:ilvl w:val="0"/>
          <w:numId w:val="2"/>
        </w:numPr>
      </w:pPr>
      <w:r>
        <w:t>LAN</w:t>
      </w:r>
    </w:p>
    <w:p w14:paraId="3A5803E4" w14:textId="7CE0D1AC" w:rsidR="006E6291" w:rsidRDefault="006E6291" w:rsidP="006E6291">
      <w:pPr>
        <w:pStyle w:val="ListParagraph"/>
        <w:numPr>
          <w:ilvl w:val="0"/>
          <w:numId w:val="2"/>
        </w:numPr>
      </w:pPr>
      <w:r>
        <w:t>EdgeMarc 4700</w:t>
      </w:r>
    </w:p>
    <w:p w14:paraId="7A7288AD" w14:textId="1669E5B8" w:rsidR="00291DF7" w:rsidRDefault="00291DF7" w:rsidP="00291DF7">
      <w:pPr>
        <w:pStyle w:val="Heading1"/>
      </w:pPr>
      <w:r>
        <w:t>Shared Equipment – Demos &amp; Labs</w:t>
      </w:r>
    </w:p>
    <w:p w14:paraId="0B7C2F60" w14:textId="77777777" w:rsidR="003E3660" w:rsidRDefault="00614705" w:rsidP="00716387">
      <w:pPr>
        <w:pStyle w:val="Heading1"/>
      </w:pPr>
      <w:r>
        <w:t>Supporting Documents</w:t>
      </w:r>
    </w:p>
    <w:p w14:paraId="2BCAA14E" w14:textId="331A4560" w:rsidR="006D2B0F" w:rsidRDefault="006E6291" w:rsidP="003E3660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t>EdgeMarc VOS User Guide</w:t>
      </w:r>
      <w:r w:rsidR="006D2B0F">
        <w:br w:type="page"/>
      </w:r>
    </w:p>
    <w:p w14:paraId="037B1F18" w14:textId="509629B3" w:rsidR="00032104" w:rsidRPr="00614705" w:rsidRDefault="00614705" w:rsidP="00614705">
      <w:pPr>
        <w:pStyle w:val="Heading1"/>
      </w:pPr>
      <w:r w:rsidRPr="00614705">
        <w:lastRenderedPageBreak/>
        <w:t>Procedure</w:t>
      </w:r>
    </w:p>
    <w:p w14:paraId="5482CC56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Connect computer to EdgeMarc LAN</w:t>
      </w:r>
    </w:p>
    <w:p w14:paraId="4F18E150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Check network settings in Windows</w:t>
      </w:r>
    </w:p>
    <w:p w14:paraId="7AD4A7F7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Obtain a DHCP assigned IP Address from EdgeMarc</w:t>
      </w:r>
    </w:p>
    <w:p w14:paraId="071F8528" w14:textId="77777777" w:rsidR="006E6291" w:rsidRDefault="006E6291" w:rsidP="006E6291">
      <w:pPr>
        <w:pStyle w:val="ListParagraph"/>
        <w:numPr>
          <w:ilvl w:val="0"/>
          <w:numId w:val="5"/>
        </w:numPr>
      </w:pPr>
      <w:r>
        <w:t>Using CMD prompt:</w:t>
      </w:r>
    </w:p>
    <w:p w14:paraId="1AA12275" w14:textId="77777777" w:rsidR="006E6291" w:rsidRDefault="006E6291" w:rsidP="006E6291">
      <w:pPr>
        <w:pStyle w:val="ListParagraph"/>
        <w:numPr>
          <w:ilvl w:val="1"/>
          <w:numId w:val="5"/>
        </w:numPr>
      </w:pPr>
      <w:r>
        <w:t>Enter “ipconfig”</w:t>
      </w:r>
    </w:p>
    <w:p w14:paraId="20277169" w14:textId="7821F892" w:rsidR="006E6291" w:rsidRDefault="006E6291" w:rsidP="006E6291">
      <w:pPr>
        <w:pStyle w:val="ListParagraph"/>
        <w:numPr>
          <w:ilvl w:val="1"/>
          <w:numId w:val="5"/>
        </w:numPr>
      </w:pPr>
      <w:r>
        <w:t>Enter “ping 192.168.1.1”</w:t>
      </w:r>
    </w:p>
    <w:p w14:paraId="4A49F20C" w14:textId="302246EC" w:rsidR="006E6291" w:rsidRDefault="006E6291" w:rsidP="006E6291">
      <w:pPr>
        <w:pStyle w:val="ListParagraph"/>
        <w:numPr>
          <w:ilvl w:val="0"/>
          <w:numId w:val="5"/>
        </w:numPr>
      </w:pPr>
      <w:r>
        <w:t>Open a browser and enter the IP address of the EM.</w:t>
      </w:r>
    </w:p>
    <w:p w14:paraId="40B306DD" w14:textId="2BAB222F" w:rsidR="006E6291" w:rsidRDefault="006E6291" w:rsidP="006E6291">
      <w:pPr>
        <w:pStyle w:val="ListParagraph"/>
        <w:numPr>
          <w:ilvl w:val="0"/>
          <w:numId w:val="5"/>
        </w:numPr>
      </w:pPr>
      <w:r>
        <w:t>Using the default user name and password, login to the EM GUI</w:t>
      </w:r>
    </w:p>
    <w:p w14:paraId="5F4B3386" w14:textId="12B1A1CE" w:rsidR="006E6291" w:rsidRDefault="006E6291" w:rsidP="006E6291">
      <w:pPr>
        <w:pStyle w:val="ListParagraph"/>
        <w:numPr>
          <w:ilvl w:val="0"/>
          <w:numId w:val="5"/>
        </w:numPr>
      </w:pPr>
      <w:r>
        <w:t>Explore GUI menu</w:t>
      </w:r>
    </w:p>
    <w:p w14:paraId="75779BC7" w14:textId="536892F9" w:rsidR="00A97C7D" w:rsidRDefault="00A97C7D" w:rsidP="00CE4ABD">
      <w:pPr>
        <w:pStyle w:val="Heading1"/>
      </w:pPr>
      <w:r>
        <w:t>Questions</w:t>
      </w:r>
    </w:p>
    <w:p w14:paraId="0037C34C" w14:textId="62D0C2EF" w:rsidR="003E3660" w:rsidRDefault="00E11F67" w:rsidP="006E6291">
      <w:pPr>
        <w:pStyle w:val="ListParagraph"/>
        <w:numPr>
          <w:ilvl w:val="0"/>
          <w:numId w:val="4"/>
        </w:numPr>
      </w:pPr>
      <w:r>
        <w:t xml:space="preserve">What </w:t>
      </w:r>
      <w:r w:rsidR="006E6291">
        <w:t>IPv4 address is assigned to your computer?</w:t>
      </w:r>
    </w:p>
    <w:p w14:paraId="7DD3409C" w14:textId="25A66A1D" w:rsidR="006E6291" w:rsidRDefault="006E6291" w:rsidP="006E6291">
      <w:pPr>
        <w:pStyle w:val="ListParagraph"/>
        <w:numPr>
          <w:ilvl w:val="0"/>
          <w:numId w:val="4"/>
        </w:numPr>
      </w:pPr>
      <w:r>
        <w:t>What is the default EM user name?</w:t>
      </w:r>
    </w:p>
    <w:p w14:paraId="1E86CF76" w14:textId="19EF79B8" w:rsidR="006E6291" w:rsidRDefault="006E6291" w:rsidP="006E6291">
      <w:pPr>
        <w:pStyle w:val="ListParagraph"/>
        <w:numPr>
          <w:ilvl w:val="0"/>
          <w:numId w:val="4"/>
        </w:numPr>
      </w:pPr>
      <w:r>
        <w:t>What is the password for the default user?</w:t>
      </w:r>
    </w:p>
    <w:p w14:paraId="131D4224" w14:textId="68D265C9" w:rsidR="006E6291" w:rsidRDefault="006E6291" w:rsidP="006E6291">
      <w:pPr>
        <w:pStyle w:val="ListParagraph"/>
        <w:numPr>
          <w:ilvl w:val="0"/>
          <w:numId w:val="4"/>
        </w:numPr>
      </w:pPr>
      <w:r>
        <w:t>How many different default passwords are associated with user “Root”?</w:t>
      </w:r>
    </w:p>
    <w:p w14:paraId="6A97C5E1" w14:textId="469CCA15" w:rsidR="006E6291" w:rsidRDefault="006E6291" w:rsidP="006E6291">
      <w:pPr>
        <w:pStyle w:val="ListParagraph"/>
        <w:numPr>
          <w:ilvl w:val="1"/>
          <w:numId w:val="4"/>
        </w:numPr>
      </w:pPr>
      <w:r>
        <w:t>What are they?</w:t>
      </w:r>
    </w:p>
    <w:sectPr w:rsidR="006E629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B78FB" w14:textId="77777777" w:rsidR="006332F4" w:rsidRDefault="006332F4" w:rsidP="000E1FF6">
      <w:pPr>
        <w:spacing w:after="0" w:line="240" w:lineRule="auto"/>
      </w:pPr>
      <w:r>
        <w:separator/>
      </w:r>
    </w:p>
  </w:endnote>
  <w:endnote w:type="continuationSeparator" w:id="0">
    <w:p w14:paraId="4E5199C8" w14:textId="77777777" w:rsidR="006332F4" w:rsidRDefault="006332F4" w:rsidP="000E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F75AC" w14:textId="0B1744A1" w:rsidR="00E54138" w:rsidRDefault="00E54138" w:rsidP="000E1FF6">
    <w:pPr>
      <w:pStyle w:val="Footer"/>
      <w:pBdr>
        <w:top w:val="single" w:sz="4" w:space="1" w:color="auto"/>
      </w:pBdr>
    </w:pPr>
    <w:r>
      <w:rPr>
        <w:noProof/>
      </w:rPr>
      <w:drawing>
        <wp:inline distT="0" distB="0" distL="0" distR="0" wp14:anchorId="735C22E1" wp14:editId="30B31683">
          <wp:extent cx="2171700" cy="381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E1011">
      <w:rPr>
        <w:noProof/>
      </w:rPr>
      <w:t>1</w:t>
    </w:r>
    <w:r>
      <w:rPr>
        <w:noProof/>
      </w:rPr>
      <w:fldChar w:fldCharType="end"/>
    </w:r>
  </w:p>
  <w:p w14:paraId="5A5D4F16" w14:textId="77777777" w:rsidR="00E54138" w:rsidRDefault="00E541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86D8E" w14:textId="77777777" w:rsidR="006332F4" w:rsidRDefault="006332F4" w:rsidP="000E1FF6">
      <w:pPr>
        <w:spacing w:after="0" w:line="240" w:lineRule="auto"/>
      </w:pPr>
      <w:r>
        <w:separator/>
      </w:r>
    </w:p>
  </w:footnote>
  <w:footnote w:type="continuationSeparator" w:id="0">
    <w:p w14:paraId="48281451" w14:textId="77777777" w:rsidR="006332F4" w:rsidRDefault="006332F4" w:rsidP="000E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C74B9" w14:textId="61EC0A5E" w:rsidR="00E54138" w:rsidRPr="000E1FF6" w:rsidRDefault="00E54138" w:rsidP="000E1FF6">
    <w:pPr>
      <w:pBdr>
        <w:bottom w:val="single" w:sz="4" w:space="1" w:color="auto"/>
      </w:pBdr>
      <w:rPr>
        <w:b/>
        <w:sz w:val="32"/>
        <w:szCs w:val="32"/>
      </w:rPr>
    </w:pPr>
    <w:r w:rsidRPr="000E1FF6">
      <w:rPr>
        <w:b/>
        <w:sz w:val="32"/>
        <w:szCs w:val="32"/>
      </w:rPr>
      <w:t xml:space="preserve">Edgewater Certified </w:t>
    </w:r>
    <w:r>
      <w:rPr>
        <w:b/>
        <w:sz w:val="32"/>
        <w:szCs w:val="32"/>
      </w:rPr>
      <w:t xml:space="preserve">Solutions Professional </w:t>
    </w:r>
    <w:r w:rsidR="002E1011">
      <w:rPr>
        <w:b/>
        <w:sz w:val="32"/>
        <w:szCs w:val="32"/>
      </w:rPr>
      <w:t>–</w:t>
    </w:r>
    <w:r>
      <w:rPr>
        <w:b/>
        <w:sz w:val="32"/>
        <w:szCs w:val="32"/>
      </w:rPr>
      <w:t xml:space="preserve"> </w:t>
    </w:r>
    <w:r w:rsidR="002E1011">
      <w:rPr>
        <w:b/>
        <w:sz w:val="32"/>
        <w:szCs w:val="32"/>
      </w:rPr>
      <w:t>Course 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62BFF"/>
    <w:multiLevelType w:val="hybridMultilevel"/>
    <w:tmpl w:val="4476D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160B1"/>
    <w:multiLevelType w:val="hybridMultilevel"/>
    <w:tmpl w:val="87762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315C6"/>
    <w:multiLevelType w:val="hybridMultilevel"/>
    <w:tmpl w:val="E200D2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953304"/>
    <w:multiLevelType w:val="hybridMultilevel"/>
    <w:tmpl w:val="DF1E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D17D5"/>
    <w:multiLevelType w:val="hybridMultilevel"/>
    <w:tmpl w:val="DD105834"/>
    <w:lvl w:ilvl="0" w:tplc="807EF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5C"/>
    <w:rsid w:val="000021B3"/>
    <w:rsid w:val="000119C2"/>
    <w:rsid w:val="00014CE8"/>
    <w:rsid w:val="00016D17"/>
    <w:rsid w:val="0002046B"/>
    <w:rsid w:val="0002290B"/>
    <w:rsid w:val="000319B4"/>
    <w:rsid w:val="00032104"/>
    <w:rsid w:val="000348C8"/>
    <w:rsid w:val="00043E0A"/>
    <w:rsid w:val="00045D1D"/>
    <w:rsid w:val="00053ADA"/>
    <w:rsid w:val="00074DB3"/>
    <w:rsid w:val="000821B7"/>
    <w:rsid w:val="000837EC"/>
    <w:rsid w:val="000906CA"/>
    <w:rsid w:val="00096030"/>
    <w:rsid w:val="000D00BB"/>
    <w:rsid w:val="000D0F58"/>
    <w:rsid w:val="000D14D5"/>
    <w:rsid w:val="000D2801"/>
    <w:rsid w:val="000D370C"/>
    <w:rsid w:val="000E1FF6"/>
    <w:rsid w:val="000E53B7"/>
    <w:rsid w:val="001164F2"/>
    <w:rsid w:val="00140CC2"/>
    <w:rsid w:val="001513FA"/>
    <w:rsid w:val="00171BF8"/>
    <w:rsid w:val="00173A7E"/>
    <w:rsid w:val="00176345"/>
    <w:rsid w:val="00177C2F"/>
    <w:rsid w:val="001834D8"/>
    <w:rsid w:val="001A28B6"/>
    <w:rsid w:val="001A3237"/>
    <w:rsid w:val="001B05C0"/>
    <w:rsid w:val="001C046A"/>
    <w:rsid w:val="001D3EF2"/>
    <w:rsid w:val="001F4BDA"/>
    <w:rsid w:val="00202734"/>
    <w:rsid w:val="00205F7A"/>
    <w:rsid w:val="00224163"/>
    <w:rsid w:val="00224467"/>
    <w:rsid w:val="002246F8"/>
    <w:rsid w:val="002338F7"/>
    <w:rsid w:val="002446F8"/>
    <w:rsid w:val="0025072B"/>
    <w:rsid w:val="00254D44"/>
    <w:rsid w:val="002671AE"/>
    <w:rsid w:val="00267AB9"/>
    <w:rsid w:val="00291DF7"/>
    <w:rsid w:val="0029460E"/>
    <w:rsid w:val="002B0192"/>
    <w:rsid w:val="002B34E2"/>
    <w:rsid w:val="002B3FD5"/>
    <w:rsid w:val="002C2E6E"/>
    <w:rsid w:val="002D15EF"/>
    <w:rsid w:val="002E1011"/>
    <w:rsid w:val="002E55C0"/>
    <w:rsid w:val="002F3D06"/>
    <w:rsid w:val="0030799E"/>
    <w:rsid w:val="003105A7"/>
    <w:rsid w:val="00320DC2"/>
    <w:rsid w:val="003301DD"/>
    <w:rsid w:val="003351DD"/>
    <w:rsid w:val="00344443"/>
    <w:rsid w:val="003623FD"/>
    <w:rsid w:val="00365544"/>
    <w:rsid w:val="00384ABE"/>
    <w:rsid w:val="00385B4E"/>
    <w:rsid w:val="00392AAF"/>
    <w:rsid w:val="003A4BFE"/>
    <w:rsid w:val="003C3B15"/>
    <w:rsid w:val="003C50AA"/>
    <w:rsid w:val="003D0FFB"/>
    <w:rsid w:val="003D1E6D"/>
    <w:rsid w:val="003D3381"/>
    <w:rsid w:val="003E3660"/>
    <w:rsid w:val="003F1D4E"/>
    <w:rsid w:val="00402E4C"/>
    <w:rsid w:val="00403BF0"/>
    <w:rsid w:val="0041230E"/>
    <w:rsid w:val="004132EB"/>
    <w:rsid w:val="0041499C"/>
    <w:rsid w:val="00417FBA"/>
    <w:rsid w:val="00423920"/>
    <w:rsid w:val="0043248A"/>
    <w:rsid w:val="004325AA"/>
    <w:rsid w:val="00436499"/>
    <w:rsid w:val="00446AB3"/>
    <w:rsid w:val="0045649A"/>
    <w:rsid w:val="004659EA"/>
    <w:rsid w:val="0046623C"/>
    <w:rsid w:val="004675BB"/>
    <w:rsid w:val="00476AE3"/>
    <w:rsid w:val="004B70DE"/>
    <w:rsid w:val="004C4892"/>
    <w:rsid w:val="004D4A6A"/>
    <w:rsid w:val="004E0125"/>
    <w:rsid w:val="004E109D"/>
    <w:rsid w:val="004E1C5B"/>
    <w:rsid w:val="004E4E62"/>
    <w:rsid w:val="00500901"/>
    <w:rsid w:val="00502182"/>
    <w:rsid w:val="005146A3"/>
    <w:rsid w:val="00515BF8"/>
    <w:rsid w:val="0052048C"/>
    <w:rsid w:val="005327F8"/>
    <w:rsid w:val="00564FE0"/>
    <w:rsid w:val="00565958"/>
    <w:rsid w:val="00573059"/>
    <w:rsid w:val="005A4AC9"/>
    <w:rsid w:val="005F1B3B"/>
    <w:rsid w:val="005F63FF"/>
    <w:rsid w:val="005F7D19"/>
    <w:rsid w:val="00601633"/>
    <w:rsid w:val="00601E82"/>
    <w:rsid w:val="0060237E"/>
    <w:rsid w:val="00603DA9"/>
    <w:rsid w:val="00604190"/>
    <w:rsid w:val="00614705"/>
    <w:rsid w:val="0061484D"/>
    <w:rsid w:val="00626822"/>
    <w:rsid w:val="006332F4"/>
    <w:rsid w:val="00634D2E"/>
    <w:rsid w:val="00634F39"/>
    <w:rsid w:val="00650B5D"/>
    <w:rsid w:val="00662DFF"/>
    <w:rsid w:val="00673B19"/>
    <w:rsid w:val="00674977"/>
    <w:rsid w:val="00690001"/>
    <w:rsid w:val="0069780E"/>
    <w:rsid w:val="006A12C4"/>
    <w:rsid w:val="006B3EF0"/>
    <w:rsid w:val="006D08AF"/>
    <w:rsid w:val="006D2B0F"/>
    <w:rsid w:val="006D71CD"/>
    <w:rsid w:val="006E1606"/>
    <w:rsid w:val="006E228D"/>
    <w:rsid w:val="006E2CF2"/>
    <w:rsid w:val="006E6291"/>
    <w:rsid w:val="006F4300"/>
    <w:rsid w:val="00701CD1"/>
    <w:rsid w:val="007142EE"/>
    <w:rsid w:val="00716387"/>
    <w:rsid w:val="00730502"/>
    <w:rsid w:val="00747EEC"/>
    <w:rsid w:val="0075544D"/>
    <w:rsid w:val="00755BDA"/>
    <w:rsid w:val="00756279"/>
    <w:rsid w:val="007605E1"/>
    <w:rsid w:val="007709B5"/>
    <w:rsid w:val="00772C82"/>
    <w:rsid w:val="00777F1E"/>
    <w:rsid w:val="007812A8"/>
    <w:rsid w:val="007870C7"/>
    <w:rsid w:val="00791E1E"/>
    <w:rsid w:val="00792B45"/>
    <w:rsid w:val="007D1332"/>
    <w:rsid w:val="007E25C7"/>
    <w:rsid w:val="007E6033"/>
    <w:rsid w:val="0081192F"/>
    <w:rsid w:val="00813989"/>
    <w:rsid w:val="008336F8"/>
    <w:rsid w:val="0083542C"/>
    <w:rsid w:val="0084172E"/>
    <w:rsid w:val="008566F3"/>
    <w:rsid w:val="00860EC9"/>
    <w:rsid w:val="00865E57"/>
    <w:rsid w:val="00867827"/>
    <w:rsid w:val="00872A56"/>
    <w:rsid w:val="00877631"/>
    <w:rsid w:val="008A3333"/>
    <w:rsid w:val="008B6D73"/>
    <w:rsid w:val="008C7738"/>
    <w:rsid w:val="008D2B80"/>
    <w:rsid w:val="008D6AE9"/>
    <w:rsid w:val="008F6736"/>
    <w:rsid w:val="009100F6"/>
    <w:rsid w:val="009118B0"/>
    <w:rsid w:val="00925B1F"/>
    <w:rsid w:val="0094403B"/>
    <w:rsid w:val="009637E2"/>
    <w:rsid w:val="009729CE"/>
    <w:rsid w:val="00982BF6"/>
    <w:rsid w:val="00986CE7"/>
    <w:rsid w:val="00987E8D"/>
    <w:rsid w:val="00992B25"/>
    <w:rsid w:val="009939BC"/>
    <w:rsid w:val="00995654"/>
    <w:rsid w:val="009968DC"/>
    <w:rsid w:val="009A21A4"/>
    <w:rsid w:val="009A7423"/>
    <w:rsid w:val="009B5DAE"/>
    <w:rsid w:val="009E71D4"/>
    <w:rsid w:val="009F6543"/>
    <w:rsid w:val="00A02270"/>
    <w:rsid w:val="00A12325"/>
    <w:rsid w:val="00A14B69"/>
    <w:rsid w:val="00A3092A"/>
    <w:rsid w:val="00A42D98"/>
    <w:rsid w:val="00A43A5C"/>
    <w:rsid w:val="00A76804"/>
    <w:rsid w:val="00A87C8B"/>
    <w:rsid w:val="00A93F89"/>
    <w:rsid w:val="00A97C7D"/>
    <w:rsid w:val="00AA2A23"/>
    <w:rsid w:val="00AA2F18"/>
    <w:rsid w:val="00AA4203"/>
    <w:rsid w:val="00AB23D4"/>
    <w:rsid w:val="00AB3C71"/>
    <w:rsid w:val="00AB6B99"/>
    <w:rsid w:val="00AD0AD0"/>
    <w:rsid w:val="00AD50AF"/>
    <w:rsid w:val="00AD6C93"/>
    <w:rsid w:val="00AE3461"/>
    <w:rsid w:val="00AE6062"/>
    <w:rsid w:val="00B23CE2"/>
    <w:rsid w:val="00B26C88"/>
    <w:rsid w:val="00B464B2"/>
    <w:rsid w:val="00B55984"/>
    <w:rsid w:val="00B57EDB"/>
    <w:rsid w:val="00B70EDF"/>
    <w:rsid w:val="00B7144F"/>
    <w:rsid w:val="00B7550F"/>
    <w:rsid w:val="00B85EB4"/>
    <w:rsid w:val="00B94FE6"/>
    <w:rsid w:val="00BA395D"/>
    <w:rsid w:val="00BB6361"/>
    <w:rsid w:val="00BC6792"/>
    <w:rsid w:val="00BE7777"/>
    <w:rsid w:val="00C07E97"/>
    <w:rsid w:val="00C17775"/>
    <w:rsid w:val="00C17A08"/>
    <w:rsid w:val="00C20C36"/>
    <w:rsid w:val="00C225FE"/>
    <w:rsid w:val="00C2636A"/>
    <w:rsid w:val="00C34144"/>
    <w:rsid w:val="00C37CF9"/>
    <w:rsid w:val="00C421C9"/>
    <w:rsid w:val="00C435A7"/>
    <w:rsid w:val="00C578F5"/>
    <w:rsid w:val="00C637CF"/>
    <w:rsid w:val="00C745F8"/>
    <w:rsid w:val="00C82C50"/>
    <w:rsid w:val="00C84C14"/>
    <w:rsid w:val="00CA0721"/>
    <w:rsid w:val="00CB6999"/>
    <w:rsid w:val="00CC1AFB"/>
    <w:rsid w:val="00CC23F0"/>
    <w:rsid w:val="00CC261D"/>
    <w:rsid w:val="00CE01C4"/>
    <w:rsid w:val="00CE4ABD"/>
    <w:rsid w:val="00CE7473"/>
    <w:rsid w:val="00CF3E2A"/>
    <w:rsid w:val="00D00AAA"/>
    <w:rsid w:val="00D07D9E"/>
    <w:rsid w:val="00D118AF"/>
    <w:rsid w:val="00D225F4"/>
    <w:rsid w:val="00D361B8"/>
    <w:rsid w:val="00D37D29"/>
    <w:rsid w:val="00D4415D"/>
    <w:rsid w:val="00D46B10"/>
    <w:rsid w:val="00D46D13"/>
    <w:rsid w:val="00D50FB6"/>
    <w:rsid w:val="00D61B75"/>
    <w:rsid w:val="00D6462B"/>
    <w:rsid w:val="00D6513C"/>
    <w:rsid w:val="00DB6C2C"/>
    <w:rsid w:val="00DB7784"/>
    <w:rsid w:val="00DC321F"/>
    <w:rsid w:val="00DD0AC4"/>
    <w:rsid w:val="00DF6974"/>
    <w:rsid w:val="00E03D00"/>
    <w:rsid w:val="00E11F67"/>
    <w:rsid w:val="00E16A47"/>
    <w:rsid w:val="00E264EF"/>
    <w:rsid w:val="00E31CA3"/>
    <w:rsid w:val="00E54138"/>
    <w:rsid w:val="00E64F04"/>
    <w:rsid w:val="00E718B5"/>
    <w:rsid w:val="00E738E5"/>
    <w:rsid w:val="00EC2F29"/>
    <w:rsid w:val="00EC5CB6"/>
    <w:rsid w:val="00ED2C54"/>
    <w:rsid w:val="00ED5A95"/>
    <w:rsid w:val="00EE7A0E"/>
    <w:rsid w:val="00EF0B8F"/>
    <w:rsid w:val="00EF3A4C"/>
    <w:rsid w:val="00F00B5F"/>
    <w:rsid w:val="00F06151"/>
    <w:rsid w:val="00F13F55"/>
    <w:rsid w:val="00F206BC"/>
    <w:rsid w:val="00F40B16"/>
    <w:rsid w:val="00F4494F"/>
    <w:rsid w:val="00F45912"/>
    <w:rsid w:val="00F55517"/>
    <w:rsid w:val="00F5679A"/>
    <w:rsid w:val="00F61D46"/>
    <w:rsid w:val="00F651EB"/>
    <w:rsid w:val="00F82ACA"/>
    <w:rsid w:val="00FB2574"/>
    <w:rsid w:val="00FB3EE3"/>
    <w:rsid w:val="00FB750F"/>
    <w:rsid w:val="00FC3A82"/>
    <w:rsid w:val="00FC6870"/>
    <w:rsid w:val="00FD721E"/>
    <w:rsid w:val="00FE007D"/>
    <w:rsid w:val="00FE1411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FD2B1"/>
  <w15:chartTrackingRefBased/>
  <w15:docId w15:val="{9782F8B0-3471-4F0E-806D-629C9EA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5B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5B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3A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FF6"/>
  </w:style>
  <w:style w:type="paragraph" w:styleId="Footer">
    <w:name w:val="footer"/>
    <w:basedOn w:val="Normal"/>
    <w:link w:val="FooterChar"/>
    <w:uiPriority w:val="99"/>
    <w:unhideWhenUsed/>
    <w:rsid w:val="000E1F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FF6"/>
  </w:style>
  <w:style w:type="character" w:customStyle="1" w:styleId="Heading1Char">
    <w:name w:val="Heading 1 Char"/>
    <w:basedOn w:val="DefaultParagraphFont"/>
    <w:link w:val="Heading1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25B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Downing</dc:creator>
  <cp:keywords/>
  <dc:description/>
  <cp:lastModifiedBy>John Downing</cp:lastModifiedBy>
  <cp:revision>2</cp:revision>
  <dcterms:created xsi:type="dcterms:W3CDTF">2017-01-24T07:00:00Z</dcterms:created>
  <dcterms:modified xsi:type="dcterms:W3CDTF">2017-01-24T07:00:00Z</dcterms:modified>
</cp:coreProperties>
</file>